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10二次挂网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8D8402D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2022-06-17T09:02:25Z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